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070A" w14:textId="2BA7BF24" w:rsidR="00F3203A" w:rsidRPr="00F3203A" w:rsidRDefault="00A601B8" w:rsidP="00F320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RE</w:t>
      </w:r>
      <w:r w:rsidR="00367D14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MEMBRANCE DAY – 11 NOVEMBER 201</w:t>
      </w:r>
      <w:r w:rsidR="0050096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8</w:t>
      </w:r>
      <w:r w:rsidR="00F3203A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 - </w:t>
      </w:r>
      <w:r w:rsidR="00F3203A" w:rsidRPr="00F3203A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LIST OF </w:t>
      </w:r>
      <w:r w:rsidR="00DE51E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RSL </w:t>
      </w:r>
      <w:r w:rsidR="00F3203A" w:rsidRPr="00F3203A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SERVICES</w:t>
      </w:r>
      <w:r w:rsidR="00F3203A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 AROUND TASMANIA</w:t>
      </w:r>
    </w:p>
    <w:p w14:paraId="3D0D013F" w14:textId="5BE84FB8" w:rsidR="00781CCC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Beaconsfield: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2B5CD8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10.45am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service at the Beaconsfield Cenotaph, RSL Park, Weld St</w:t>
      </w:r>
      <w:r w:rsidR="002B5CD8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followed by a family fun day in the park.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14:paraId="36F5960B" w14:textId="77777777" w:rsidR="004D5E5B" w:rsidRPr="00C005DC" w:rsidRDefault="004D5E5B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Burnie: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10.40am service at the Burnie Cenotaph, Bass Highway </w:t>
      </w:r>
    </w:p>
    <w:p w14:paraId="0689FAC4" w14:textId="77777777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Claremont: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DE51EC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10.50am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service at the Claremont War Memorial, Windermere Community Foreshore Park.</w:t>
      </w:r>
    </w:p>
    <w:p w14:paraId="7665F1B7" w14:textId="77777777" w:rsidR="003C257C" w:rsidRPr="00C005DC" w:rsidRDefault="003C257C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Cygnet: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10.50am service at the Cygnet Cenotaph</w:t>
      </w:r>
    </w:p>
    <w:p w14:paraId="3FF6E261" w14:textId="77777777" w:rsidR="00DE51EC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Deloraine: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11am service at the Deloraine Cenotaph. </w:t>
      </w:r>
    </w:p>
    <w:p w14:paraId="7D578877" w14:textId="77777777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Devonport: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10.45am service at the Devonport Cenotaph, Victoria Parade. Phone 6424 2673 for more details.</w:t>
      </w:r>
    </w:p>
    <w:p w14:paraId="221B2648" w14:textId="77777777" w:rsidR="00DE51EC" w:rsidRPr="00C005DC" w:rsidRDefault="00DE51EC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Dover: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11.00am service at the Dover Cenotaph.</w:t>
      </w:r>
    </w:p>
    <w:p w14:paraId="0698651D" w14:textId="12B3C8FB" w:rsidR="00345A6E" w:rsidRPr="00C005DC" w:rsidRDefault="00345A6E" w:rsidP="003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Dunalley: 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1045am service at the Dunalley Community Hall, Franklin St.</w:t>
      </w:r>
    </w:p>
    <w:p w14:paraId="1631FE35" w14:textId="277D3EF1" w:rsidR="00D17F47" w:rsidRPr="00C005DC" w:rsidRDefault="00D17F47" w:rsidP="0034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Flinders Island: </w:t>
      </w:r>
      <w:r w:rsidR="00C16285"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10.50am service at the Memorial Fountain, Flinders Island Arts &amp; Entertainment Centre, Patrick St, Whitemark.   Followed by lunch at the Sports &amp; RSL Club.  Bookings essential, phone Julie on 0428 328 134.</w:t>
      </w:r>
    </w:p>
    <w:p w14:paraId="1F6BAB8E" w14:textId="77777777" w:rsidR="00DE51EC" w:rsidRPr="00C005DC" w:rsidRDefault="00DE51EC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Geeveston: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11am service at the Geeveston Cenotaph</w:t>
      </w:r>
    </w:p>
    <w:p w14:paraId="00A12BE6" w14:textId="77777777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George Town: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367D14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10.50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am service at the </w:t>
      </w:r>
      <w:r w:rsidR="00367D14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Memorial,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Max Harris Reserve, Anzac Parade.</w:t>
      </w:r>
    </w:p>
    <w:p w14:paraId="421DCAB4" w14:textId="437BCCB5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Glenorchy: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367D14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10.45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am service at the Glenorchy RSL</w:t>
      </w:r>
      <w:r w:rsidR="00D76508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followed by Armistice celebrations at the RSL.</w:t>
      </w:r>
    </w:p>
    <w:p w14:paraId="0BF6456B" w14:textId="77777777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Hobart: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10.20am service at the Hobart Cenotaph.</w:t>
      </w:r>
    </w:p>
    <w:p w14:paraId="01D1D9A4" w14:textId="77777777" w:rsidR="00DE51EC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lastRenderedPageBreak/>
        <w:t xml:space="preserve">Huonville: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10.40am service at Huonville Cenotaph. </w:t>
      </w:r>
    </w:p>
    <w:p w14:paraId="08CD7525" w14:textId="08E604D8" w:rsidR="00500962" w:rsidRPr="00C005DC" w:rsidRDefault="00F3203A" w:rsidP="0050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Kingston: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</w:t>
      </w:r>
      <w:r w:rsidR="00500962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0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0am at </w:t>
      </w:r>
      <w:r w:rsidR="00500962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Kingston Beach foreshore, Osborne Esplanade. </w:t>
      </w:r>
      <w:r w:rsidR="00500962"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>1030-11.00am Huon Valley Concert Band. 11.00-11.3</w:t>
      </w:r>
      <w:r w:rsidR="00062373"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>0am Remembrance</w:t>
      </w:r>
      <w:r w:rsidR="00500962"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Day </w:t>
      </w:r>
      <w:r w:rsidR="00E4787A"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00962"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>ervice and Wreath Laying.</w:t>
      </w:r>
    </w:p>
    <w:p w14:paraId="3FAC52D3" w14:textId="4124C65B" w:rsidR="00DE51EC" w:rsidRPr="00C005DC" w:rsidRDefault="00DE51EC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King Island: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</w:t>
      </w:r>
      <w:r w:rsidR="004B2376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5am service at the Currie Cenotaph</w:t>
      </w:r>
      <w:r w:rsidR="004B2376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followed by a parade to the War Memorial Park.</w:t>
      </w:r>
    </w:p>
    <w:p w14:paraId="3ADA67AD" w14:textId="0CC8700E" w:rsidR="00352B94" w:rsidRPr="00C005DC" w:rsidRDefault="00352B94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Latrobe:  10.50am service at the Latrobe Cenotaph</w:t>
      </w:r>
    </w:p>
    <w:p w14:paraId="50F23E98" w14:textId="03A2A1B1" w:rsidR="004D5E5B" w:rsidRPr="00C005DC" w:rsidRDefault="004D5E5B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Launceston: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10.</w:t>
      </w:r>
      <w:r w:rsidR="00B1529F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3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0am service at the Launceston Cenotaph, Patterson St</w:t>
      </w:r>
      <w:r w:rsidR="00B1529F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Launceston</w:t>
      </w:r>
    </w:p>
    <w:p w14:paraId="5B875977" w14:textId="7F98DA02" w:rsidR="00194803" w:rsidRPr="00C005DC" w:rsidRDefault="00194803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Lenah Valley: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1F2532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10.50am </w:t>
      </w:r>
      <w:r w:rsidR="00E4787A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1F2532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ervice at the Lenah Valley RSL, 188 </w:t>
      </w:r>
      <w:r w:rsidR="00951051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Lenah Valley </w:t>
      </w:r>
      <w:r w:rsidR="001F2532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Rd, Lenah Valley.</w:t>
      </w:r>
    </w:p>
    <w:p w14:paraId="25F06D3F" w14:textId="79F8118D" w:rsidR="00951051" w:rsidRPr="00C005DC" w:rsidRDefault="00951051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Lilydale</w:t>
      </w:r>
      <w:r w:rsidR="002907A9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: 10.45am Service at the Lilydale Cenotaph, Main Road, Lilydale.</w:t>
      </w:r>
    </w:p>
    <w:p w14:paraId="5240023F" w14:textId="7D227644" w:rsidR="00C31206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Lindisfarne:</w:t>
      </w:r>
      <w:r w:rsidR="00367D14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</w:t>
      </w:r>
      <w:r w:rsidR="0024082D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3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0am </w:t>
      </w:r>
      <w:r w:rsidR="00E4787A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service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 the Lindisfarne Cenotaph, Anzac Park. Phone 6243 9820 to lay a wreath or tribute.</w:t>
      </w:r>
    </w:p>
    <w:p w14:paraId="137A2C34" w14:textId="1CC0C4DC" w:rsidR="00C31206" w:rsidRPr="00C005DC" w:rsidRDefault="00C31206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Longford: </w:t>
      </w:r>
      <w:r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10.30am March from Longford RSL Memorial Club to </w:t>
      </w:r>
      <w:r w:rsidR="00E94C2B"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Cenotaph (Village Green followed by a Remembrance </w:t>
      </w:r>
      <w:r w:rsidR="00E4787A"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s</w:t>
      </w:r>
      <w:r w:rsidR="00E94C2B"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ervice at 10.45am.</w:t>
      </w:r>
    </w:p>
    <w:p w14:paraId="51554387" w14:textId="471C7755" w:rsidR="00A17C02" w:rsidRPr="00C005DC" w:rsidRDefault="00A17C02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Nubeena:</w:t>
      </w:r>
      <w:r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 </w:t>
      </w:r>
      <w:r w:rsidR="00424F62"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10.50am service at the Nubeena Cenotaph.</w:t>
      </w:r>
    </w:p>
    <w:p w14:paraId="73D24DCC" w14:textId="1495CF23" w:rsidR="00A17C02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Penguin: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10.40am service at Penguin Cenotaph, Main St.</w:t>
      </w:r>
    </w:p>
    <w:p w14:paraId="4FFCD2BB" w14:textId="77777777" w:rsidR="003318FC" w:rsidRPr="00C005DC" w:rsidRDefault="003318FC" w:rsidP="0033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Primrose Sands: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10.30am service at Primrose Sands RSL Memorial wall. </w:t>
      </w:r>
    </w:p>
    <w:p w14:paraId="312D201C" w14:textId="77777777" w:rsidR="003318FC" w:rsidRPr="00C005DC" w:rsidRDefault="003318FC" w:rsidP="0033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Queenstown: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10.55am service at the Cenotaph, cnr Driffield and Orr Streets, Queenstown</w:t>
      </w:r>
    </w:p>
    <w:p w14:paraId="017348D3" w14:textId="150FD58C" w:rsidR="006B3015" w:rsidRPr="00C005DC" w:rsidRDefault="006B3015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318F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Rosebery: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537CB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10.55am Service at the Rosebery RSL</w:t>
      </w:r>
    </w:p>
    <w:p w14:paraId="3D6E91ED" w14:textId="46B58CBF" w:rsidR="00A17C02" w:rsidRPr="00C005DC" w:rsidRDefault="00A17C02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lastRenderedPageBreak/>
        <w:t xml:space="preserve">Ross:  </w:t>
      </w:r>
      <w:r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10.</w:t>
      </w:r>
      <w:r w:rsidR="003318F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15</w:t>
      </w:r>
      <w:r w:rsidRPr="00C005DC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am Dedication of Lone Pine tree memorial planting at the New Village Green, followed by a service at the town Memorial at 10.45am.    </w:t>
      </w:r>
    </w:p>
    <w:p w14:paraId="34F46A53" w14:textId="77777777" w:rsidR="00781CCC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Scottsdale: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11am service at the Scottsdale Cenotaph, Memorial Park, Christopher St. </w:t>
      </w:r>
    </w:p>
    <w:p w14:paraId="1F9FBE48" w14:textId="77777777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Sheffield: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10.45am service</w:t>
      </w:r>
      <w:r w:rsidR="00B443EB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367D14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 the Cenotaph, cnr Main &amp; Henry Streets.</w:t>
      </w:r>
    </w:p>
    <w:p w14:paraId="4E53989D" w14:textId="77777777" w:rsidR="00781CCC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Smithton: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10.30am service at Anzac Park, King St. </w:t>
      </w:r>
    </w:p>
    <w:p w14:paraId="78128B4F" w14:textId="77777777" w:rsidR="004D5E5B" w:rsidRPr="00C005DC" w:rsidRDefault="004D5E5B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Sorell: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 10.45am service at the Sorell RSL, Cole St</w:t>
      </w:r>
    </w:p>
    <w:p w14:paraId="7A775274" w14:textId="327002FC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South Arm: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10.25am service at Wall of Remembrance, South Arm RSL and Community Club.</w:t>
      </w:r>
    </w:p>
    <w:p w14:paraId="0E2F4E19" w14:textId="13C4442F" w:rsidR="00E4787A" w:rsidRPr="00C005DC" w:rsidRDefault="00E4787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 Helens:  11.00am service at Memorial Park, followed by a BBQ.</w:t>
      </w:r>
    </w:p>
    <w:p w14:paraId="0C5815F3" w14:textId="2D7CA8F3" w:rsidR="00842C15" w:rsidRPr="00C005DC" w:rsidRDefault="00842C15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Swansea: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10.45am service at the Cenotaph, cnr F</w:t>
      </w:r>
      <w:r w:rsidR="00633CC4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anklin and Noyes Streets, Swansea.</w:t>
      </w:r>
    </w:p>
    <w:p w14:paraId="4EA3169D" w14:textId="77777777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Taroona</w:t>
      </w:r>
      <w:proofErr w:type="spellEnd"/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</w:t>
      </w:r>
      <w:r w:rsidR="00781CCC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.25am service at the </w:t>
      </w:r>
      <w:proofErr w:type="spellStart"/>
      <w:r w:rsidR="00781CCC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Taroona</w:t>
      </w:r>
      <w:proofErr w:type="spellEnd"/>
      <w:r w:rsidR="00781CCC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Memorial, Batchelor Way, followed by morning tea.</w:t>
      </w:r>
    </w:p>
    <w:p w14:paraId="3F1A4F53" w14:textId="77777777" w:rsidR="002907A9" w:rsidRPr="00C005DC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Triabunna</w:t>
      </w:r>
      <w:proofErr w:type="spellEnd"/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: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10.50am service at the Cenotaph, corner of </w:t>
      </w:r>
      <w:proofErr w:type="spellStart"/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Vicary</w:t>
      </w:r>
      <w:proofErr w:type="spellEnd"/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Henry Streets, </w:t>
      </w:r>
      <w:proofErr w:type="spellStart"/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Triabunna</w:t>
      </w:r>
      <w:proofErr w:type="spellEnd"/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14:paraId="6F61EE87" w14:textId="77777777" w:rsidR="002907A9" w:rsidRPr="00C005DC" w:rsidRDefault="002907A9" w:rsidP="0029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followed by BBQ at RSL Rooms 1 </w:t>
      </w:r>
      <w:proofErr w:type="spellStart"/>
      <w:r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>Vicary</w:t>
      </w:r>
      <w:proofErr w:type="spellEnd"/>
      <w:r w:rsidRPr="00C005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Street Triabunna.</w:t>
      </w:r>
    </w:p>
    <w:p w14:paraId="4D380FD2" w14:textId="1343A3CC" w:rsidR="00C86B02" w:rsidRPr="00C005DC" w:rsidRDefault="00C86B02" w:rsidP="00C8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Ulverstone: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10.50am </w:t>
      </w:r>
      <w:r w:rsidR="00E4787A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service 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 the Ulverstone Cenotaph followed by a street parade to Anzac Park for a 100</w:t>
      </w:r>
      <w:r w:rsidRPr="00C005DC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th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Anniversary party with live music, entertainment and light refreshments 11.30am to 3pm</w:t>
      </w:r>
    </w:p>
    <w:p w14:paraId="385D6868" w14:textId="1121B714" w:rsidR="00F3203A" w:rsidRPr="00C005DC" w:rsidRDefault="00F3203A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Westbury: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10.45am service at the Westbury </w:t>
      </w:r>
      <w:r w:rsidR="00B443EB"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Cenotaph, Lonsdale Promenade, followed by refreshments at the Westbury RSL</w:t>
      </w:r>
    </w:p>
    <w:p w14:paraId="55794172" w14:textId="73860A51" w:rsidR="00B1529F" w:rsidRPr="00C005DC" w:rsidRDefault="00B1529F" w:rsidP="00F3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C005D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Wynyard:</w:t>
      </w:r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10.30am Service at the Cenotaph, </w:t>
      </w:r>
      <w:proofErr w:type="spellStart"/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Gutteridge</w:t>
      </w:r>
      <w:proofErr w:type="spellEnd"/>
      <w:r w:rsidRPr="00C005D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Gardens, Park St, Wynyard.  Followed by morning tea at the Wynyard RSL, 9 Goldie St, Wynyard.</w:t>
      </w:r>
      <w:bookmarkStart w:id="0" w:name="_GoBack"/>
      <w:bookmarkEnd w:id="0"/>
    </w:p>
    <w:p w14:paraId="727B41CF" w14:textId="08D29C26" w:rsidR="00A060A2" w:rsidRPr="00C005DC" w:rsidRDefault="00367D14">
      <w:pPr>
        <w:rPr>
          <w:rFonts w:ascii="Times New Roman" w:hAnsi="Times New Roman" w:cs="Times New Roman"/>
          <w:sz w:val="24"/>
          <w:szCs w:val="24"/>
        </w:rPr>
      </w:pPr>
      <w:r w:rsidRPr="00C005DC">
        <w:rPr>
          <w:rFonts w:ascii="Times New Roman" w:hAnsi="Times New Roman" w:cs="Times New Roman"/>
          <w:b/>
          <w:sz w:val="24"/>
          <w:szCs w:val="24"/>
        </w:rPr>
        <w:lastRenderedPageBreak/>
        <w:t>Zeehan:</w:t>
      </w:r>
      <w:r w:rsidRPr="00C005DC">
        <w:rPr>
          <w:rFonts w:ascii="Times New Roman" w:hAnsi="Times New Roman" w:cs="Times New Roman"/>
          <w:sz w:val="24"/>
          <w:szCs w:val="24"/>
        </w:rPr>
        <w:t xml:space="preserve"> </w:t>
      </w:r>
      <w:r w:rsidR="007B5FB6" w:rsidRPr="00C005DC">
        <w:rPr>
          <w:rFonts w:ascii="Times New Roman" w:hAnsi="Times New Roman" w:cs="Times New Roman"/>
          <w:sz w:val="24"/>
          <w:szCs w:val="24"/>
        </w:rPr>
        <w:t xml:space="preserve"> 10.30am march, assemble at the Cecil Hotel. </w:t>
      </w:r>
      <w:r w:rsidRPr="00C005DC">
        <w:rPr>
          <w:rFonts w:ascii="Times New Roman" w:hAnsi="Times New Roman" w:cs="Times New Roman"/>
          <w:sz w:val="24"/>
          <w:szCs w:val="24"/>
        </w:rPr>
        <w:t>11am service at</w:t>
      </w:r>
      <w:r w:rsidR="007B5FB6" w:rsidRPr="00C005DC">
        <w:rPr>
          <w:rFonts w:ascii="Times New Roman" w:hAnsi="Times New Roman" w:cs="Times New Roman"/>
          <w:sz w:val="24"/>
          <w:szCs w:val="24"/>
        </w:rPr>
        <w:t xml:space="preserve"> the</w:t>
      </w:r>
      <w:r w:rsidRPr="00C005DC">
        <w:rPr>
          <w:rFonts w:ascii="Times New Roman" w:hAnsi="Times New Roman" w:cs="Times New Roman"/>
          <w:sz w:val="24"/>
          <w:szCs w:val="24"/>
        </w:rPr>
        <w:t xml:space="preserve"> </w:t>
      </w:r>
      <w:r w:rsidR="007B5FB6" w:rsidRPr="00C005DC">
        <w:rPr>
          <w:rFonts w:ascii="Times New Roman" w:hAnsi="Times New Roman" w:cs="Times New Roman"/>
          <w:sz w:val="24"/>
          <w:szCs w:val="24"/>
        </w:rPr>
        <w:t xml:space="preserve">RSL </w:t>
      </w:r>
      <w:r w:rsidRPr="00C005DC">
        <w:rPr>
          <w:rFonts w:ascii="Times New Roman" w:hAnsi="Times New Roman" w:cs="Times New Roman"/>
          <w:sz w:val="24"/>
          <w:szCs w:val="24"/>
        </w:rPr>
        <w:t>Zeehan Cenotaph, Main Street</w:t>
      </w:r>
      <w:r w:rsidR="007B5FB6" w:rsidRPr="00C005DC">
        <w:rPr>
          <w:rFonts w:ascii="Times New Roman" w:hAnsi="Times New Roman" w:cs="Times New Roman"/>
          <w:sz w:val="24"/>
          <w:szCs w:val="24"/>
        </w:rPr>
        <w:t>, followed by a light luncheon.   1.00pm Concert in the Gaiety Theatre.</w:t>
      </w:r>
    </w:p>
    <w:sectPr w:rsidR="00A060A2" w:rsidRPr="00C005DC" w:rsidSect="00F3203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3A"/>
    <w:rsid w:val="00062373"/>
    <w:rsid w:val="00194803"/>
    <w:rsid w:val="001F2532"/>
    <w:rsid w:val="0024082D"/>
    <w:rsid w:val="00287612"/>
    <w:rsid w:val="002907A9"/>
    <w:rsid w:val="002B5CD8"/>
    <w:rsid w:val="003318FC"/>
    <w:rsid w:val="00345A6E"/>
    <w:rsid w:val="00352B94"/>
    <w:rsid w:val="00367D14"/>
    <w:rsid w:val="003C257C"/>
    <w:rsid w:val="00424F62"/>
    <w:rsid w:val="00493F0A"/>
    <w:rsid w:val="004B2376"/>
    <w:rsid w:val="004D5E5B"/>
    <w:rsid w:val="00500962"/>
    <w:rsid w:val="00513842"/>
    <w:rsid w:val="005774E7"/>
    <w:rsid w:val="005A2BD2"/>
    <w:rsid w:val="005E08D0"/>
    <w:rsid w:val="006125C7"/>
    <w:rsid w:val="00633CC4"/>
    <w:rsid w:val="006B3015"/>
    <w:rsid w:val="00781CCC"/>
    <w:rsid w:val="007962B7"/>
    <w:rsid w:val="007B5FB6"/>
    <w:rsid w:val="00842C15"/>
    <w:rsid w:val="00870AD5"/>
    <w:rsid w:val="00951051"/>
    <w:rsid w:val="009537CB"/>
    <w:rsid w:val="009B6A70"/>
    <w:rsid w:val="009F4050"/>
    <w:rsid w:val="00A17C02"/>
    <w:rsid w:val="00A601B8"/>
    <w:rsid w:val="00A661FD"/>
    <w:rsid w:val="00A829B5"/>
    <w:rsid w:val="00B1529F"/>
    <w:rsid w:val="00B443EB"/>
    <w:rsid w:val="00C005DC"/>
    <w:rsid w:val="00C16285"/>
    <w:rsid w:val="00C31206"/>
    <w:rsid w:val="00C86B02"/>
    <w:rsid w:val="00D17F47"/>
    <w:rsid w:val="00D76508"/>
    <w:rsid w:val="00DE51EC"/>
    <w:rsid w:val="00E335FC"/>
    <w:rsid w:val="00E4787A"/>
    <w:rsid w:val="00E94C2B"/>
    <w:rsid w:val="00F3203A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DCFE"/>
  <w15:chartTrackingRefBased/>
  <w15:docId w15:val="{8FBABA98-951F-41B2-B83E-1FCF5C0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RSL QLD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Noeleen Lincoln</dc:creator>
  <cp:keywords/>
  <dc:description/>
  <cp:lastModifiedBy>Lewis, Tanzi</cp:lastModifiedBy>
  <cp:revision>2</cp:revision>
  <dcterms:created xsi:type="dcterms:W3CDTF">2018-11-06T05:39:00Z</dcterms:created>
  <dcterms:modified xsi:type="dcterms:W3CDTF">2018-11-06T05:39:00Z</dcterms:modified>
</cp:coreProperties>
</file>